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1BF" w:rsidRPr="00DF1EEE" w:rsidRDefault="00DF1EEE" w:rsidP="005C41BF">
      <w:pPr>
        <w:jc w:val="center"/>
        <w:rPr>
          <w:rFonts w:ascii="Helvetica" w:hAnsi="Helvetica" w:cs="Helvetica"/>
          <w:b/>
          <w:sz w:val="50"/>
          <w:szCs w:val="50"/>
        </w:rPr>
      </w:pPr>
      <w:r w:rsidRPr="00DF1EEE">
        <w:rPr>
          <w:rFonts w:ascii="Helvetica" w:hAnsi="Helvetica" w:cs="Helvetica"/>
          <w:b/>
          <w:sz w:val="50"/>
          <w:szCs w:val="50"/>
        </w:rPr>
        <w:t>Poster til terningeløb med spørgsmål</w:t>
      </w:r>
    </w:p>
    <w:p w:rsidR="00DF1EEE" w:rsidRPr="00DF1EEE" w:rsidRDefault="00DF1EEE" w:rsidP="00DF1EEE">
      <w:pPr>
        <w:ind w:left="1305"/>
        <w:rPr>
          <w:rFonts w:ascii="Helvetica" w:hAnsi="Helvetica" w:cs="Helvetica"/>
        </w:rPr>
      </w:pPr>
      <w:r w:rsidRPr="00DF1EEE">
        <w:rPr>
          <w:rFonts w:ascii="Helvetica" w:hAnsi="Helvetica" w:cs="Helvetica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5"/>
        <w:gridCol w:w="2503"/>
        <w:gridCol w:w="2224"/>
        <w:gridCol w:w="2210"/>
      </w:tblGrid>
      <w:tr w:rsidR="00DF1EEE" w:rsidRPr="00DF1EEE" w:rsidTr="00DF1EEE">
        <w:tc>
          <w:tcPr>
            <w:tcW w:w="268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sz w:val="30"/>
                <w:szCs w:val="30"/>
              </w:rPr>
              <w:t>Hvor blev Jesus født?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255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sz w:val="30"/>
                <w:szCs w:val="30"/>
              </w:rPr>
              <w:t>Find skostørrelsen på en leder?</w:t>
            </w:r>
          </w:p>
        </w:tc>
        <w:tc>
          <w:tcPr>
            <w:tcW w:w="2305" w:type="dxa"/>
          </w:tcPr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14217C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sz w:val="30"/>
                <w:szCs w:val="30"/>
              </w:rPr>
              <w:t xml:space="preserve">Fortæl om et under fra </w:t>
            </w:r>
            <w:r w:rsidR="0014217C">
              <w:rPr>
                <w:rFonts w:ascii="Helvetica" w:hAnsi="Helvetica" w:cs="Helvetica"/>
                <w:sz w:val="30"/>
                <w:szCs w:val="30"/>
              </w:rPr>
              <w:t>B</w:t>
            </w:r>
            <w:r w:rsidRPr="00DF1EEE">
              <w:rPr>
                <w:rFonts w:ascii="Helvetica" w:hAnsi="Helvetica" w:cs="Helvetica"/>
                <w:sz w:val="30"/>
                <w:szCs w:val="30"/>
              </w:rPr>
              <w:t>ibelen.</w:t>
            </w:r>
          </w:p>
        </w:tc>
        <w:tc>
          <w:tcPr>
            <w:tcW w:w="2305" w:type="dxa"/>
          </w:tcPr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4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sz w:val="30"/>
                <w:szCs w:val="30"/>
              </w:rPr>
              <w:t>Peters far havde 3 sønner. Den ene hedder Rip, den anden hedder Rap og hvad hed den tredje?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  <w:tr w:rsidR="00DF1EEE" w:rsidRPr="00DF1EEE" w:rsidTr="00DF1EEE">
        <w:tc>
          <w:tcPr>
            <w:tcW w:w="268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5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14217C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sz w:val="30"/>
                <w:szCs w:val="30"/>
              </w:rPr>
              <w:t xml:space="preserve">Alle laver </w:t>
            </w:r>
            <w:r w:rsidR="0014217C">
              <w:rPr>
                <w:rFonts w:ascii="Helvetica" w:hAnsi="Helvetica" w:cs="Helvetica"/>
                <w:sz w:val="30"/>
                <w:szCs w:val="30"/>
              </w:rPr>
              <w:t>ti</w:t>
            </w:r>
            <w:r w:rsidRPr="00DF1EEE">
              <w:rPr>
                <w:rFonts w:ascii="Helvetica" w:hAnsi="Helvetica" w:cs="Helvetica"/>
                <w:sz w:val="30"/>
                <w:szCs w:val="30"/>
              </w:rPr>
              <w:t xml:space="preserve"> sprællemandshop.</w:t>
            </w:r>
          </w:p>
        </w:tc>
        <w:tc>
          <w:tcPr>
            <w:tcW w:w="255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6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14217C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>
              <w:rPr>
                <w:rFonts w:ascii="Helvetica" w:hAnsi="Helvetica" w:cs="Helvetica"/>
                <w:sz w:val="30"/>
                <w:szCs w:val="30"/>
              </w:rPr>
              <w:t>Hvad hedder B</w:t>
            </w:r>
            <w:r w:rsidR="00DF1EEE" w:rsidRPr="00DF1EEE">
              <w:rPr>
                <w:rFonts w:ascii="Helvetica" w:hAnsi="Helvetica" w:cs="Helvetica"/>
                <w:sz w:val="30"/>
                <w:szCs w:val="30"/>
              </w:rPr>
              <w:t>ibelens 1. bog?</w:t>
            </w:r>
          </w:p>
        </w:tc>
        <w:tc>
          <w:tcPr>
            <w:tcW w:w="2305" w:type="dxa"/>
          </w:tcPr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7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sz w:val="30"/>
                <w:szCs w:val="30"/>
              </w:rPr>
              <w:t>Hvor mange sekunder er 7½ minut?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2305" w:type="dxa"/>
          </w:tcPr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8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sz w:val="30"/>
                <w:szCs w:val="30"/>
              </w:rPr>
              <w:t>Hvilke farver har det norske flag?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2813"/>
        <w:gridCol w:w="2132"/>
        <w:gridCol w:w="2290"/>
      </w:tblGrid>
      <w:tr w:rsidR="00DF1EEE" w:rsidRPr="00DF1EEE" w:rsidTr="00DF1EEE">
        <w:tc>
          <w:tcPr>
            <w:tcW w:w="339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9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Lav et rim, der handler om den bibelhistorie I har hørt i dag.</w:t>
            </w:r>
          </w:p>
        </w:tc>
        <w:tc>
          <w:tcPr>
            <w:tcW w:w="339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10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Hvad hedder statsministeren?</w:t>
            </w:r>
          </w:p>
        </w:tc>
        <w:tc>
          <w:tcPr>
            <w:tcW w:w="339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11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Gå tilbage til post 5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  <w:tc>
          <w:tcPr>
            <w:tcW w:w="339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12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Find en der har fødselsdag i august.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</w:tr>
      <w:tr w:rsidR="00DF1EEE" w:rsidRPr="00DF1EEE" w:rsidTr="00DF1EEE">
        <w:tc>
          <w:tcPr>
            <w:tcW w:w="339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13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14217C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 xml:space="preserve">Nævn </w:t>
            </w:r>
            <w:r w:rsidR="0014217C">
              <w:rPr>
                <w:rFonts w:ascii="Helvetica" w:hAnsi="Helvetica" w:cs="Helvetica"/>
                <w:sz w:val="32"/>
                <w:szCs w:val="32"/>
              </w:rPr>
              <w:t>fem</w:t>
            </w:r>
            <w:r w:rsidRPr="00DF1EEE">
              <w:rPr>
                <w:rFonts w:ascii="Helvetica" w:hAnsi="Helvetica" w:cs="Helvetica"/>
                <w:sz w:val="32"/>
                <w:szCs w:val="32"/>
              </w:rPr>
              <w:t xml:space="preserve"> byer der ender på borg.</w:t>
            </w:r>
          </w:p>
        </w:tc>
        <w:tc>
          <w:tcPr>
            <w:tcW w:w="339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14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Hvor mange stole er der i rummet?</w:t>
            </w:r>
          </w:p>
        </w:tc>
        <w:tc>
          <w:tcPr>
            <w:tcW w:w="339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15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14217C" w:rsidP="00DF1EEE">
            <w:pPr>
              <w:rPr>
                <w:rFonts w:ascii="Helvetica" w:hAnsi="Helvetica" w:cs="Helvetica"/>
                <w:sz w:val="32"/>
                <w:szCs w:val="32"/>
              </w:rPr>
            </w:pPr>
            <w:r>
              <w:rPr>
                <w:rFonts w:ascii="Helvetica" w:hAnsi="Helvetica" w:cs="Helvetica"/>
                <w:sz w:val="32"/>
                <w:szCs w:val="32"/>
              </w:rPr>
              <w:t>Find tre</w:t>
            </w:r>
            <w:r w:rsidR="00DF1EEE" w:rsidRPr="00DF1EEE">
              <w:rPr>
                <w:rFonts w:ascii="Helvetica" w:hAnsi="Helvetica" w:cs="Helvetica"/>
                <w:sz w:val="32"/>
                <w:szCs w:val="32"/>
              </w:rPr>
              <w:t xml:space="preserve"> ting, der begynder med G</w:t>
            </w:r>
          </w:p>
        </w:tc>
        <w:tc>
          <w:tcPr>
            <w:tcW w:w="3394" w:type="dxa"/>
          </w:tcPr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16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Lav en statue af alle på holdet.</w:t>
            </w: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</w:tr>
    </w:tbl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9"/>
        <w:gridCol w:w="2089"/>
        <w:gridCol w:w="2296"/>
        <w:gridCol w:w="2458"/>
      </w:tblGrid>
      <w:tr w:rsidR="00DF1EEE" w:rsidRPr="00DF1EEE" w:rsidTr="00DF1EEE">
        <w:tc>
          <w:tcPr>
            <w:tcW w:w="2787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17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Hvor mange bøger er der i Bibelen?</w:t>
            </w: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  <w:tc>
          <w:tcPr>
            <w:tcW w:w="2133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18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Gå til post 21</w:t>
            </w:r>
          </w:p>
        </w:tc>
        <w:tc>
          <w:tcPr>
            <w:tcW w:w="2393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19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Vær stille i 30 sekunder</w:t>
            </w:r>
          </w:p>
        </w:tc>
        <w:tc>
          <w:tcPr>
            <w:tcW w:w="2535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20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Hvor mange år er holdet tilsammen?</w:t>
            </w: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</w:tr>
      <w:tr w:rsidR="00DF1EEE" w:rsidRPr="00DF1EEE" w:rsidTr="00DF1EEE">
        <w:tc>
          <w:tcPr>
            <w:tcW w:w="2787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21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14217C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>
              <w:rPr>
                <w:rFonts w:ascii="Helvetica" w:hAnsi="Helvetica" w:cs="Helvetica"/>
                <w:sz w:val="32"/>
                <w:szCs w:val="32"/>
              </w:rPr>
              <w:t>En far og en søn kø</w:t>
            </w:r>
            <w:r w:rsidR="00DF1EEE" w:rsidRPr="00DF1EEE">
              <w:rPr>
                <w:rFonts w:ascii="Helvetica" w:hAnsi="Helvetica" w:cs="Helvetica"/>
                <w:sz w:val="32"/>
                <w:szCs w:val="32"/>
              </w:rPr>
              <w:t>rte galt. Faderen døde</w:t>
            </w:r>
            <w:r>
              <w:rPr>
                <w:rFonts w:ascii="Helvetica" w:hAnsi="Helvetica" w:cs="Helvetica"/>
                <w:sz w:val="32"/>
                <w:szCs w:val="32"/>
              </w:rPr>
              <w:t>.</w:t>
            </w:r>
            <w:r w:rsidR="00DF1EEE" w:rsidRPr="00DF1EEE">
              <w:rPr>
                <w:rFonts w:ascii="Helvetica" w:hAnsi="Helvetica" w:cs="Helvetica"/>
                <w:sz w:val="32"/>
                <w:szCs w:val="32"/>
              </w:rPr>
              <w:t xml:space="preserve"> og sønnen kom på operationsbordet. Overlægen kommer ind og siger: ”Det er min søn”, hvem er overlægen?</w:t>
            </w:r>
          </w:p>
        </w:tc>
        <w:tc>
          <w:tcPr>
            <w:tcW w:w="2133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22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Få dommeren til at grine</w:t>
            </w:r>
          </w:p>
        </w:tc>
        <w:tc>
          <w:tcPr>
            <w:tcW w:w="2393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23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Gå til post 20</w:t>
            </w:r>
          </w:p>
        </w:tc>
        <w:tc>
          <w:tcPr>
            <w:tcW w:w="2535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24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Syng en sang</w:t>
            </w:r>
          </w:p>
        </w:tc>
      </w:tr>
    </w:tbl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6"/>
        <w:gridCol w:w="2409"/>
        <w:gridCol w:w="2553"/>
        <w:gridCol w:w="2614"/>
      </w:tblGrid>
      <w:tr w:rsidR="00DF1EEE" w:rsidRPr="00DF1EEE" w:rsidTr="00DF1EEE">
        <w:tc>
          <w:tcPr>
            <w:tcW w:w="2093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25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Hvor bor Anders And? – Både vej og by.</w:t>
            </w:r>
          </w:p>
        </w:tc>
        <w:tc>
          <w:tcPr>
            <w:tcW w:w="2480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26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Hvad hedder Tintins hund?</w:t>
            </w:r>
          </w:p>
        </w:tc>
        <w:tc>
          <w:tcPr>
            <w:tcW w:w="2605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27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Kravl tilbage til dommeren</w:t>
            </w:r>
          </w:p>
        </w:tc>
        <w:tc>
          <w:tcPr>
            <w:tcW w:w="2670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28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Hvorfor er det sandt, at smedens kat kan hoppe højere end møllerens hus?</w:t>
            </w: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</w:tr>
      <w:tr w:rsidR="00DF1EEE" w:rsidRPr="00DF1EEE" w:rsidTr="00DF1EEE">
        <w:tc>
          <w:tcPr>
            <w:tcW w:w="2093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29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Hvorfor fejrer vi påske?</w:t>
            </w:r>
          </w:p>
        </w:tc>
        <w:tc>
          <w:tcPr>
            <w:tcW w:w="2480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30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Syng en sang</w:t>
            </w:r>
          </w:p>
        </w:tc>
        <w:tc>
          <w:tcPr>
            <w:tcW w:w="2605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31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Find en</w:t>
            </w:r>
            <w:r>
              <w:rPr>
                <w:rFonts w:ascii="Helvetica" w:hAnsi="Helvetica" w:cs="Helvetica"/>
                <w:sz w:val="32"/>
                <w:szCs w:val="32"/>
              </w:rPr>
              <w:t>,</w:t>
            </w:r>
            <w:r w:rsidRPr="00DF1EEE">
              <w:rPr>
                <w:rFonts w:ascii="Helvetica" w:hAnsi="Helvetica" w:cs="Helvetica"/>
                <w:sz w:val="32"/>
                <w:szCs w:val="32"/>
              </w:rPr>
              <w:t xml:space="preserve"> der har 13 bogstaver i sit navn</w:t>
            </w:r>
          </w:p>
        </w:tc>
        <w:tc>
          <w:tcPr>
            <w:tcW w:w="2670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32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Gå til dommeren og sig et bibelvers i kor.</w:t>
            </w: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</w:tr>
    </w:tbl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Default="00DF1EEE" w:rsidP="00DF1EEE">
      <w:pPr>
        <w:jc w:val="center"/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8"/>
        <w:gridCol w:w="2298"/>
        <w:gridCol w:w="2258"/>
        <w:gridCol w:w="2498"/>
      </w:tblGrid>
      <w:tr w:rsidR="00DF1EEE" w:rsidRPr="00DF1EEE" w:rsidTr="00DF1EEE">
        <w:tc>
          <w:tcPr>
            <w:tcW w:w="3394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33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Hvad er d. 9. april for en dag?</w:t>
            </w: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  <w:tc>
          <w:tcPr>
            <w:tcW w:w="3394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34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Fortæl en gåde eller en vits.</w:t>
            </w:r>
          </w:p>
        </w:tc>
        <w:tc>
          <w:tcPr>
            <w:tcW w:w="3394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35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Lav en række, hvor den mindste går forrest og den højeste bagerst.</w:t>
            </w: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  <w:tc>
          <w:tcPr>
            <w:tcW w:w="3394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36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Hvad hed de første mennesker på jorden?</w:t>
            </w:r>
          </w:p>
        </w:tc>
      </w:tr>
      <w:tr w:rsidR="00DF1EEE" w:rsidRPr="00DF1EEE" w:rsidTr="00DF1EEE">
        <w:tc>
          <w:tcPr>
            <w:tcW w:w="3394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37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7F3E6C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>
              <w:rPr>
                <w:rFonts w:ascii="Helvetica" w:hAnsi="Helvetica" w:cs="Helvetica"/>
                <w:sz w:val="32"/>
                <w:szCs w:val="32"/>
              </w:rPr>
              <w:t>Hvor mange år er d</w:t>
            </w:r>
            <w:bookmarkStart w:id="0" w:name="_GoBack"/>
            <w:bookmarkEnd w:id="0"/>
            <w:r w:rsidR="00DF1EEE" w:rsidRPr="00DF1EEE">
              <w:rPr>
                <w:rFonts w:ascii="Helvetica" w:hAnsi="Helvetica" w:cs="Helvetica"/>
                <w:sz w:val="32"/>
                <w:szCs w:val="32"/>
              </w:rPr>
              <w:t>ommeren?</w:t>
            </w:r>
          </w:p>
        </w:tc>
        <w:tc>
          <w:tcPr>
            <w:tcW w:w="3394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38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Gå baglæns tilbage</w:t>
            </w: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</w:p>
        </w:tc>
        <w:tc>
          <w:tcPr>
            <w:tcW w:w="3394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39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 w:rsidRPr="00DF1EEE">
              <w:rPr>
                <w:rFonts w:ascii="Helvetica" w:hAnsi="Helvetica" w:cs="Helvetica"/>
                <w:sz w:val="32"/>
                <w:szCs w:val="32"/>
              </w:rPr>
              <w:t>Gå tilbage til post 35</w:t>
            </w:r>
          </w:p>
        </w:tc>
        <w:tc>
          <w:tcPr>
            <w:tcW w:w="3394" w:type="dxa"/>
          </w:tcPr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rPr>
                <w:rFonts w:ascii="Helvetica" w:hAnsi="Helvetica" w:cs="Helvetica"/>
                <w:sz w:val="30"/>
                <w:szCs w:val="30"/>
              </w:rPr>
            </w:pPr>
            <w:r w:rsidRPr="00DF1EEE">
              <w:rPr>
                <w:rFonts w:ascii="Helvetica" w:hAnsi="Helvetica" w:cs="Helvetica"/>
                <w:b/>
                <w:sz w:val="50"/>
                <w:szCs w:val="50"/>
              </w:rPr>
              <w:t>Post 40</w:t>
            </w: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DF1EEE" w:rsidP="00DF1EEE">
            <w:pPr>
              <w:jc w:val="center"/>
              <w:rPr>
                <w:rFonts w:ascii="Helvetica" w:hAnsi="Helvetica" w:cs="Helvetica"/>
              </w:rPr>
            </w:pPr>
          </w:p>
          <w:p w:rsidR="00DF1EEE" w:rsidRPr="00DF1EEE" w:rsidRDefault="0014217C" w:rsidP="005971D9">
            <w:pPr>
              <w:rPr>
                <w:rFonts w:ascii="Helvetica" w:hAnsi="Helvetica" w:cs="Helvetica"/>
                <w:sz w:val="32"/>
                <w:szCs w:val="32"/>
              </w:rPr>
            </w:pPr>
            <w:r>
              <w:rPr>
                <w:rFonts w:ascii="Helvetica" w:hAnsi="Helvetica" w:cs="Helvetica"/>
                <w:sz w:val="32"/>
                <w:szCs w:val="32"/>
              </w:rPr>
              <w:t>Råb: ”Vi er færdige” ti</w:t>
            </w:r>
            <w:r w:rsidR="00DF1EEE" w:rsidRPr="00DF1EEE">
              <w:rPr>
                <w:rFonts w:ascii="Helvetica" w:hAnsi="Helvetica" w:cs="Helvetica"/>
                <w:sz w:val="32"/>
                <w:szCs w:val="32"/>
              </w:rPr>
              <w:t xml:space="preserve"> gange.</w:t>
            </w:r>
          </w:p>
        </w:tc>
      </w:tr>
    </w:tbl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rPr>
          <w:rFonts w:ascii="Helvetica" w:hAnsi="Helvetica" w:cs="Helvetica"/>
        </w:rPr>
      </w:pPr>
    </w:p>
    <w:p w:rsidR="00DF1EEE" w:rsidRPr="00DF1EEE" w:rsidRDefault="00DF1EEE" w:rsidP="00DF1EEE">
      <w:pPr>
        <w:jc w:val="center"/>
        <w:rPr>
          <w:rFonts w:ascii="Helvetica" w:hAnsi="Helvetica" w:cs="Helvetica"/>
          <w:b/>
          <w:sz w:val="30"/>
          <w:szCs w:val="30"/>
        </w:rPr>
      </w:pPr>
      <w:r w:rsidRPr="00DF1EEE">
        <w:rPr>
          <w:rFonts w:ascii="Helvetica" w:hAnsi="Helvetica" w:cs="Helvetica"/>
          <w:b/>
          <w:sz w:val="30"/>
          <w:szCs w:val="30"/>
        </w:rPr>
        <w:t>Spørgsmål og svar til løbet:</w:t>
      </w:r>
    </w:p>
    <w:p w:rsidR="00DF1EEE" w:rsidRPr="00DF1EEE" w:rsidRDefault="00DF1EEE" w:rsidP="00DF1EEE">
      <w:pPr>
        <w:jc w:val="center"/>
        <w:rPr>
          <w:rFonts w:ascii="Helvetica" w:hAnsi="Helvetica" w:cs="Helvetica"/>
          <w:b/>
          <w:sz w:val="30"/>
          <w:szCs w:val="30"/>
        </w:rPr>
      </w:pP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>Hvor blev Jesus født? – Betlehem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>Find skostørrelsen på en leder?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14217C">
        <w:rPr>
          <w:rFonts w:ascii="Helvetica" w:hAnsi="Helvetica" w:cs="Helvetica"/>
          <w:sz w:val="30"/>
          <w:szCs w:val="30"/>
        </w:rPr>
        <w:t>Fortæl om et under fra B</w:t>
      </w:r>
      <w:r w:rsidRPr="00DF1EEE">
        <w:rPr>
          <w:rFonts w:ascii="Helvetica" w:hAnsi="Helvetica" w:cs="Helvetica"/>
          <w:sz w:val="30"/>
          <w:szCs w:val="30"/>
        </w:rPr>
        <w:t>ibelen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14217C">
        <w:rPr>
          <w:rFonts w:ascii="Helvetica" w:hAnsi="Helvetica" w:cs="Helvetica"/>
          <w:sz w:val="30"/>
          <w:szCs w:val="30"/>
        </w:rPr>
        <w:t>Peters far havde tre</w:t>
      </w:r>
      <w:r w:rsidRPr="00DF1EEE">
        <w:rPr>
          <w:rFonts w:ascii="Helvetica" w:hAnsi="Helvetica" w:cs="Helvetica"/>
          <w:sz w:val="30"/>
          <w:szCs w:val="30"/>
        </w:rPr>
        <w:t xml:space="preserve"> sønner. Den ene hedder Rip, den anden </w:t>
      </w: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>hedder Rap og hvad hed den tredje? - Peter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="0014217C">
        <w:rPr>
          <w:rFonts w:ascii="Helvetica" w:hAnsi="Helvetica" w:cs="Helvetica"/>
          <w:sz w:val="30"/>
          <w:szCs w:val="30"/>
        </w:rPr>
        <w:t>Alle laver ti</w:t>
      </w:r>
      <w:r w:rsidRPr="00DF1EEE">
        <w:rPr>
          <w:rFonts w:ascii="Helvetica" w:hAnsi="Helvetica" w:cs="Helvetica"/>
          <w:sz w:val="30"/>
          <w:szCs w:val="30"/>
        </w:rPr>
        <w:t xml:space="preserve"> sprællemandshop.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>Hvad hedder bibelens 1. bog? – 1. Mosebog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  <w:lang w:val="nb-NO"/>
        </w:rPr>
      </w:pPr>
      <w:r>
        <w:rPr>
          <w:rFonts w:ascii="Helvetica" w:hAnsi="Helvetica" w:cs="Helvetica"/>
          <w:sz w:val="30"/>
          <w:szCs w:val="30"/>
          <w:lang w:val="nb-NO"/>
        </w:rPr>
        <w:tab/>
      </w:r>
      <w:r w:rsidRPr="00DF1EEE">
        <w:rPr>
          <w:rFonts w:ascii="Helvetica" w:hAnsi="Helvetica" w:cs="Helvetica"/>
          <w:sz w:val="30"/>
          <w:szCs w:val="30"/>
          <w:lang w:val="nb-NO"/>
        </w:rPr>
        <w:t>Hvor mange sekunder er 7½ minut? – 450 sekunder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>Hvilke farver har det norske flag? – Rød, hvid og blå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>Lav et rim, der handler om den bibelhistorie</w:t>
      </w:r>
      <w:r>
        <w:rPr>
          <w:rFonts w:ascii="Helvetica" w:hAnsi="Helvetica" w:cs="Helvetica"/>
          <w:sz w:val="30"/>
          <w:szCs w:val="30"/>
        </w:rPr>
        <w:t>,</w:t>
      </w:r>
      <w:r w:rsidRPr="00DF1EEE">
        <w:rPr>
          <w:rFonts w:ascii="Helvetica" w:hAnsi="Helvetica" w:cs="Helvetica"/>
          <w:sz w:val="30"/>
          <w:szCs w:val="30"/>
        </w:rPr>
        <w:t xml:space="preserve"> I har hørt i dag.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 xml:space="preserve">Hvad hedder statsministeren? – </w:t>
      </w:r>
      <w:r w:rsidR="0014217C">
        <w:rPr>
          <w:rFonts w:ascii="Helvetica" w:hAnsi="Helvetica" w:cs="Helvetica"/>
          <w:sz w:val="30"/>
          <w:szCs w:val="30"/>
        </w:rPr>
        <w:t>???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Gå tilbage til post 5</w:t>
      </w:r>
    </w:p>
    <w:p w:rsidR="0014217C" w:rsidRDefault="00DF1EEE" w:rsidP="0014217C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Find en der har fødselsdag i august.</w:t>
      </w:r>
    </w:p>
    <w:p w:rsidR="0014217C" w:rsidRDefault="00DF1EEE" w:rsidP="0014217C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14217C">
        <w:rPr>
          <w:rFonts w:ascii="Helvetica" w:hAnsi="Helvetica" w:cs="Helvetica"/>
          <w:sz w:val="30"/>
          <w:szCs w:val="30"/>
        </w:rPr>
        <w:t xml:space="preserve">Nævn </w:t>
      </w:r>
      <w:r w:rsidR="0014217C" w:rsidRPr="0014217C">
        <w:rPr>
          <w:rFonts w:ascii="Helvetica" w:hAnsi="Helvetica" w:cs="Helvetica"/>
          <w:sz w:val="30"/>
          <w:szCs w:val="30"/>
        </w:rPr>
        <w:t>fem</w:t>
      </w:r>
      <w:r w:rsidRPr="0014217C">
        <w:rPr>
          <w:rFonts w:ascii="Helvetica" w:hAnsi="Helvetica" w:cs="Helvetica"/>
          <w:sz w:val="30"/>
          <w:szCs w:val="30"/>
        </w:rPr>
        <w:t xml:space="preserve"> byer, d</w:t>
      </w:r>
      <w:r w:rsidR="0014217C" w:rsidRPr="0014217C">
        <w:rPr>
          <w:rFonts w:ascii="Helvetica" w:hAnsi="Helvetica" w:cs="Helvetica"/>
          <w:sz w:val="30"/>
          <w:szCs w:val="30"/>
        </w:rPr>
        <w:t xml:space="preserve">er ender på borg. – Sønderborg,  </w:t>
      </w:r>
      <w:r w:rsidR="0014217C">
        <w:rPr>
          <w:rFonts w:ascii="Helvetica" w:hAnsi="Helvetica" w:cs="Helvetica"/>
          <w:sz w:val="30"/>
          <w:szCs w:val="30"/>
        </w:rPr>
        <w:t xml:space="preserve">  </w:t>
      </w:r>
    </w:p>
    <w:p w:rsidR="0014217C" w:rsidRDefault="0014217C" w:rsidP="0014217C">
      <w:pPr>
        <w:ind w:left="36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           </w:t>
      </w:r>
      <w:r w:rsidR="00DF1EEE" w:rsidRPr="0014217C">
        <w:rPr>
          <w:rFonts w:ascii="Helvetica" w:hAnsi="Helvetica" w:cs="Helvetica"/>
          <w:sz w:val="30"/>
          <w:szCs w:val="30"/>
        </w:rPr>
        <w:t>Kalundborg, Fredensborg, A</w:t>
      </w:r>
      <w:r>
        <w:rPr>
          <w:rFonts w:ascii="Helvetica" w:hAnsi="Helvetica" w:cs="Helvetica"/>
          <w:sz w:val="30"/>
          <w:szCs w:val="30"/>
        </w:rPr>
        <w:t>ugustenborg, Svendborg, Viborg,</w:t>
      </w:r>
    </w:p>
    <w:p w:rsidR="00DF1EEE" w:rsidRPr="0014217C" w:rsidRDefault="0014217C" w:rsidP="0014217C">
      <w:pPr>
        <w:ind w:left="360" w:firstLine="36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       </w:t>
      </w:r>
      <w:r w:rsidR="00DF1EEE" w:rsidRPr="0014217C">
        <w:rPr>
          <w:rFonts w:ascii="Helvetica" w:hAnsi="Helvetica" w:cs="Helvetica"/>
          <w:sz w:val="30"/>
          <w:szCs w:val="30"/>
        </w:rPr>
        <w:t xml:space="preserve">Aalborg, Fåborg, Nyborg…… 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Hvor mange stole er der i rummet</w:t>
      </w:r>
    </w:p>
    <w:p w:rsidR="00DF1EEE" w:rsidRPr="00DF1EEE" w:rsidRDefault="0014217C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Find tre</w:t>
      </w:r>
      <w:r w:rsidR="00DF1EEE" w:rsidRPr="00DF1EEE">
        <w:rPr>
          <w:rFonts w:ascii="Helvetica" w:hAnsi="Helvetica" w:cs="Helvetica"/>
          <w:sz w:val="30"/>
          <w:szCs w:val="30"/>
        </w:rPr>
        <w:t xml:space="preserve"> ting, der begynder med G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Lav en statue af hele holdet.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Hvor mange bøger er der i Bibelen - 66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Gå til post 21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Vær stille i 30 sekunder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Hvor mange er år er holdet tilsammen?</w:t>
      </w:r>
    </w:p>
    <w:p w:rsidR="00DF1EEE" w:rsidRPr="00DF1EEE" w:rsidRDefault="0014217C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En far og en søn kø</w:t>
      </w:r>
      <w:r w:rsidR="00DF1EEE" w:rsidRPr="00DF1EEE">
        <w:rPr>
          <w:rFonts w:ascii="Helvetica" w:hAnsi="Helvetica" w:cs="Helvetica"/>
          <w:sz w:val="30"/>
          <w:szCs w:val="30"/>
        </w:rPr>
        <w:t>rte galt. Faderen døde</w:t>
      </w:r>
      <w:r>
        <w:rPr>
          <w:rFonts w:ascii="Helvetica" w:hAnsi="Helvetica" w:cs="Helvetica"/>
          <w:sz w:val="30"/>
          <w:szCs w:val="30"/>
        </w:rPr>
        <w:t>,</w:t>
      </w:r>
      <w:r w:rsidR="00DF1EEE" w:rsidRPr="00DF1EEE">
        <w:rPr>
          <w:rFonts w:ascii="Helvetica" w:hAnsi="Helvetica" w:cs="Helvetica"/>
          <w:sz w:val="30"/>
          <w:szCs w:val="30"/>
        </w:rPr>
        <w:t xml:space="preserve"> og sønnen kom på </w:t>
      </w:r>
      <w:r w:rsidR="00DF1EEE">
        <w:rPr>
          <w:rFonts w:ascii="Helvetica" w:hAnsi="Helvetica" w:cs="Helvetica"/>
          <w:sz w:val="30"/>
          <w:szCs w:val="30"/>
        </w:rPr>
        <w:tab/>
      </w:r>
      <w:r w:rsidR="00DF1EEE" w:rsidRPr="00DF1EEE">
        <w:rPr>
          <w:rFonts w:ascii="Helvetica" w:hAnsi="Helvetica" w:cs="Helvetica"/>
          <w:sz w:val="30"/>
          <w:szCs w:val="30"/>
        </w:rPr>
        <w:t xml:space="preserve">operationsbordet. Overlægen kommer ind og siger: ”Det er </w:t>
      </w:r>
      <w:r w:rsidR="00DF1EEE">
        <w:rPr>
          <w:rFonts w:ascii="Helvetica" w:hAnsi="Helvetica" w:cs="Helvetica"/>
          <w:sz w:val="30"/>
          <w:szCs w:val="30"/>
        </w:rPr>
        <w:tab/>
      </w:r>
      <w:r w:rsidR="00DF1EEE" w:rsidRPr="00DF1EEE">
        <w:rPr>
          <w:rFonts w:ascii="Helvetica" w:hAnsi="Helvetica" w:cs="Helvetica"/>
          <w:sz w:val="30"/>
          <w:szCs w:val="30"/>
        </w:rPr>
        <w:t>min søn”, hvem er overlægen? – Sønnens mor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Få dommeren til at grine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Gå til post 20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Syng en sang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 xml:space="preserve">Hvor bor Anders And? – Både vej og by – Paradisæblevej </w:t>
      </w: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 xml:space="preserve">111, </w:t>
      </w:r>
      <w:proofErr w:type="spellStart"/>
      <w:r w:rsidRPr="00DF1EEE">
        <w:rPr>
          <w:rFonts w:ascii="Helvetica" w:hAnsi="Helvetica" w:cs="Helvetica"/>
          <w:sz w:val="30"/>
          <w:szCs w:val="30"/>
        </w:rPr>
        <w:t>Andeby</w:t>
      </w:r>
      <w:proofErr w:type="spellEnd"/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Hvad hedder Tintins hund? Terry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Kravl tilbage til dommeren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 xml:space="preserve">Hvorfor er det sandt, at smedens kat kan hoppe højere end </w:t>
      </w: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>møllerens hus? – Fordi møllerens hus ikke kan hoppe!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lastRenderedPageBreak/>
        <w:t>Hvorfor fejrer vi påske? – Fordi Jesus døde og stod op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Syng en sang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Find en der har 13 bogstaver i sit navn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Gå til dommeren og sig et bibelvers i kor.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Hvad er d. 9. april for en dag? – Danmarks besættelse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Fortæl en gåde eller en vits</w:t>
      </w:r>
    </w:p>
    <w:p w:rsid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Lav en række hvor den mindste får forrest og de</w:t>
      </w:r>
      <w:r>
        <w:rPr>
          <w:rFonts w:ascii="Helvetica" w:hAnsi="Helvetica" w:cs="Helvetica"/>
          <w:sz w:val="30"/>
          <w:szCs w:val="30"/>
        </w:rPr>
        <w:t>n højeste</w:t>
      </w:r>
    </w:p>
    <w:p w:rsidR="00DF1EEE" w:rsidRPr="00DF1EEE" w:rsidRDefault="00DF1EEE" w:rsidP="00DF1EEE">
      <w:pPr>
        <w:ind w:left="720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DF1EEE">
        <w:rPr>
          <w:rFonts w:ascii="Helvetica" w:hAnsi="Helvetica" w:cs="Helvetica"/>
          <w:sz w:val="30"/>
          <w:szCs w:val="30"/>
        </w:rPr>
        <w:t>bagerst.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Hvad hed de første mennesker på jorden? – Adam og Eva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Hvor mange år er dommeren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Gå baglæns tilbage</w:t>
      </w:r>
    </w:p>
    <w:p w:rsidR="00DF1EEE" w:rsidRPr="00DF1EEE" w:rsidRDefault="00DF1EEE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 w:rsidRPr="00DF1EEE">
        <w:rPr>
          <w:rFonts w:ascii="Helvetica" w:hAnsi="Helvetica" w:cs="Helvetica"/>
          <w:sz w:val="30"/>
          <w:szCs w:val="30"/>
        </w:rPr>
        <w:t>Gå tilbage til post 35</w:t>
      </w:r>
    </w:p>
    <w:p w:rsidR="00DF1EEE" w:rsidRPr="00DF1EEE" w:rsidRDefault="0014217C" w:rsidP="00DF1EEE">
      <w:pPr>
        <w:numPr>
          <w:ilvl w:val="0"/>
          <w:numId w:val="4"/>
        </w:num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Råb: ”Vi er færdige” ti</w:t>
      </w:r>
      <w:r w:rsidR="00DF1EEE" w:rsidRPr="00DF1EEE">
        <w:rPr>
          <w:rFonts w:ascii="Helvetica" w:hAnsi="Helvetica" w:cs="Helvetica"/>
          <w:sz w:val="30"/>
          <w:szCs w:val="30"/>
        </w:rPr>
        <w:t xml:space="preserve"> gange</w:t>
      </w:r>
    </w:p>
    <w:p w:rsidR="00DF1EEE" w:rsidRPr="00DF1EEE" w:rsidRDefault="00DF1EEE" w:rsidP="00DF1EEE">
      <w:pPr>
        <w:rPr>
          <w:rFonts w:ascii="Helvetica" w:hAnsi="Helvetica" w:cs="Helvetica"/>
          <w:sz w:val="30"/>
          <w:szCs w:val="30"/>
        </w:rPr>
      </w:pPr>
    </w:p>
    <w:p w:rsidR="005C41BF" w:rsidRPr="00DF1EEE" w:rsidRDefault="005C41BF" w:rsidP="005C41BF">
      <w:pPr>
        <w:jc w:val="center"/>
        <w:rPr>
          <w:rFonts w:ascii="Helvetica" w:hAnsi="Helvetica" w:cs="Helvetica"/>
          <w:sz w:val="30"/>
          <w:szCs w:val="30"/>
        </w:rPr>
      </w:pPr>
    </w:p>
    <w:sectPr w:rsidR="005C41BF" w:rsidRPr="00DF1EEE" w:rsidSect="00F01CC1">
      <w:headerReference w:type="default" r:id="rId7"/>
      <w:type w:val="continuous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027" w:rsidRDefault="00AA2027" w:rsidP="00085E81">
      <w:r>
        <w:separator/>
      </w:r>
    </w:p>
  </w:endnote>
  <w:endnote w:type="continuationSeparator" w:id="0">
    <w:p w:rsidR="00AA2027" w:rsidRDefault="00AA2027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027" w:rsidRDefault="00AA2027" w:rsidP="00085E81">
      <w:r>
        <w:separator/>
      </w:r>
    </w:p>
  </w:footnote>
  <w:footnote w:type="continuationSeparator" w:id="0">
    <w:p w:rsidR="00AA2027" w:rsidRDefault="00AA2027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8F7" w:rsidRDefault="00D03479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0E92"/>
    <w:multiLevelType w:val="hybridMultilevel"/>
    <w:tmpl w:val="5BC27FA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B801C5"/>
    <w:multiLevelType w:val="hybridMultilevel"/>
    <w:tmpl w:val="933E1582"/>
    <w:lvl w:ilvl="0" w:tplc="861EA796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2" w15:restartNumberingAfterBreak="0">
    <w:nsid w:val="2A007452"/>
    <w:multiLevelType w:val="hybridMultilevel"/>
    <w:tmpl w:val="004006D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718F7"/>
    <w:multiLevelType w:val="hybridMultilevel"/>
    <w:tmpl w:val="11DCA596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5420A"/>
    <w:rsid w:val="00077741"/>
    <w:rsid w:val="00085E81"/>
    <w:rsid w:val="000A2E44"/>
    <w:rsid w:val="000D29C7"/>
    <w:rsid w:val="00106F83"/>
    <w:rsid w:val="00126045"/>
    <w:rsid w:val="0014217C"/>
    <w:rsid w:val="001B2992"/>
    <w:rsid w:val="002251B5"/>
    <w:rsid w:val="002618F7"/>
    <w:rsid w:val="00263439"/>
    <w:rsid w:val="00314DA1"/>
    <w:rsid w:val="00317E01"/>
    <w:rsid w:val="00334E53"/>
    <w:rsid w:val="00360B71"/>
    <w:rsid w:val="00361231"/>
    <w:rsid w:val="003835E0"/>
    <w:rsid w:val="003924BE"/>
    <w:rsid w:val="003B01DB"/>
    <w:rsid w:val="00405517"/>
    <w:rsid w:val="004265AC"/>
    <w:rsid w:val="0044161D"/>
    <w:rsid w:val="00443644"/>
    <w:rsid w:val="004561CC"/>
    <w:rsid w:val="004C70F1"/>
    <w:rsid w:val="004C77FD"/>
    <w:rsid w:val="0050227F"/>
    <w:rsid w:val="00512896"/>
    <w:rsid w:val="00526D5C"/>
    <w:rsid w:val="0052757B"/>
    <w:rsid w:val="005335F3"/>
    <w:rsid w:val="005349CD"/>
    <w:rsid w:val="00544582"/>
    <w:rsid w:val="00560387"/>
    <w:rsid w:val="00594660"/>
    <w:rsid w:val="005971D9"/>
    <w:rsid w:val="005C41BF"/>
    <w:rsid w:val="006207E5"/>
    <w:rsid w:val="00632EAC"/>
    <w:rsid w:val="006630E8"/>
    <w:rsid w:val="006E156E"/>
    <w:rsid w:val="006F42B2"/>
    <w:rsid w:val="0079322A"/>
    <w:rsid w:val="007A486F"/>
    <w:rsid w:val="007F3E6C"/>
    <w:rsid w:val="008255E3"/>
    <w:rsid w:val="00844294"/>
    <w:rsid w:val="008513AF"/>
    <w:rsid w:val="0086147B"/>
    <w:rsid w:val="008D1E78"/>
    <w:rsid w:val="008E7D93"/>
    <w:rsid w:val="00971FEE"/>
    <w:rsid w:val="009A2E56"/>
    <w:rsid w:val="00A324E9"/>
    <w:rsid w:val="00A350DD"/>
    <w:rsid w:val="00A4736C"/>
    <w:rsid w:val="00AA07E2"/>
    <w:rsid w:val="00AA2027"/>
    <w:rsid w:val="00AB5082"/>
    <w:rsid w:val="00AB603D"/>
    <w:rsid w:val="00AD5AF3"/>
    <w:rsid w:val="00AD7FC9"/>
    <w:rsid w:val="00B06B34"/>
    <w:rsid w:val="00B16B5F"/>
    <w:rsid w:val="00B40F23"/>
    <w:rsid w:val="00B65DE9"/>
    <w:rsid w:val="00B70561"/>
    <w:rsid w:val="00BC5FF4"/>
    <w:rsid w:val="00BD61BE"/>
    <w:rsid w:val="00C228C8"/>
    <w:rsid w:val="00C33621"/>
    <w:rsid w:val="00C86174"/>
    <w:rsid w:val="00C91BD7"/>
    <w:rsid w:val="00CD4BE8"/>
    <w:rsid w:val="00CE3C40"/>
    <w:rsid w:val="00CF3066"/>
    <w:rsid w:val="00D03479"/>
    <w:rsid w:val="00D0425E"/>
    <w:rsid w:val="00D143E9"/>
    <w:rsid w:val="00D4756F"/>
    <w:rsid w:val="00D567F3"/>
    <w:rsid w:val="00D800B2"/>
    <w:rsid w:val="00DD2188"/>
    <w:rsid w:val="00DF1B6B"/>
    <w:rsid w:val="00DF1EEE"/>
    <w:rsid w:val="00E72C5C"/>
    <w:rsid w:val="00EA0C74"/>
    <w:rsid w:val="00EA7F64"/>
    <w:rsid w:val="00EB0779"/>
    <w:rsid w:val="00EB2759"/>
    <w:rsid w:val="00EE2149"/>
    <w:rsid w:val="00F01CC1"/>
    <w:rsid w:val="00F12A5B"/>
    <w:rsid w:val="00F61015"/>
    <w:rsid w:val="00F82207"/>
    <w:rsid w:val="00F862EC"/>
    <w:rsid w:val="00FC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0931E1AD"/>
  <w15:chartTrackingRefBased/>
  <w15:docId w15:val="{C812A720-2A1E-43E4-A014-6D0331299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link w:val="Almindeligtekst"/>
    <w:rsid w:val="00BD61B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Standardskrifttypeiafsnit"/>
    <w:rsid w:val="00F0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550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3</cp:revision>
  <dcterms:created xsi:type="dcterms:W3CDTF">2024-08-02T08:47:00Z</dcterms:created>
  <dcterms:modified xsi:type="dcterms:W3CDTF">2024-08-02T08:49:00Z</dcterms:modified>
</cp:coreProperties>
</file>